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B3B" w:rsidRPr="00D46B3B" w:rsidRDefault="00D46B3B" w:rsidP="00EB638D">
      <w:pPr>
        <w:spacing w:after="200" w:line="276" w:lineRule="auto"/>
        <w:rPr>
          <w:rFonts w:eastAsiaTheme="minorHAnsi"/>
          <w:lang w:val="kk-KZ" w:eastAsia="en-US"/>
        </w:rPr>
      </w:pPr>
    </w:p>
    <w:p w:rsidR="008A1EEC" w:rsidRDefault="008A1EEC" w:rsidP="00D46B3B">
      <w:pPr>
        <w:jc w:val="right"/>
        <w:rPr>
          <w:rFonts w:eastAsiaTheme="minorHAnsi"/>
          <w:lang w:val="kk-KZ" w:eastAsia="en-US"/>
        </w:rPr>
      </w:pPr>
    </w:p>
    <w:p w:rsidR="008A1EEC" w:rsidRDefault="008A1EEC" w:rsidP="00D46B3B">
      <w:pPr>
        <w:jc w:val="right"/>
        <w:rPr>
          <w:rFonts w:eastAsiaTheme="minorHAnsi"/>
          <w:lang w:val="kk-KZ" w:eastAsia="en-US"/>
        </w:rPr>
      </w:pPr>
    </w:p>
    <w:p w:rsidR="00D46B3B" w:rsidRDefault="00D46B3B" w:rsidP="00D46B3B">
      <w:pPr>
        <w:jc w:val="right"/>
        <w:rPr>
          <w:b/>
          <w:lang w:val="kk-KZ"/>
        </w:rPr>
      </w:pPr>
      <w:r w:rsidRPr="00D46B3B">
        <w:rPr>
          <w:rFonts w:eastAsiaTheme="minorHAnsi"/>
          <w:lang w:val="kk-KZ" w:eastAsia="en-US"/>
        </w:rPr>
        <w:t>Тапсырма</w:t>
      </w:r>
      <w:r w:rsidRPr="00D46B3B">
        <w:rPr>
          <w:b/>
          <w:lang w:val="kk-KZ"/>
        </w:rPr>
        <w:t xml:space="preserve"> </w:t>
      </w:r>
      <w:r>
        <w:rPr>
          <w:b/>
          <w:lang w:val="kk-KZ"/>
        </w:rPr>
        <w:t>14</w:t>
      </w:r>
    </w:p>
    <w:p w:rsidR="00D46B3B" w:rsidRDefault="00D46B3B" w:rsidP="00D46B3B">
      <w:pPr>
        <w:spacing w:after="200" w:line="276" w:lineRule="auto"/>
        <w:jc w:val="center"/>
        <w:rPr>
          <w:rFonts w:eastAsiaTheme="minorHAnsi"/>
          <w:lang w:val="kk-KZ" w:eastAsia="en-US"/>
        </w:rPr>
      </w:pPr>
      <w:r>
        <w:rPr>
          <w:b/>
          <w:lang w:val="kk-KZ"/>
        </w:rPr>
        <w:t>6 бақылау жұмысы</w:t>
      </w:r>
      <w:r w:rsidR="008A1EEC">
        <w:rPr>
          <w:b/>
          <w:lang w:val="kk-KZ"/>
        </w:rPr>
        <w:t xml:space="preserve"> Бұрандалық қосылыстар</w:t>
      </w:r>
    </w:p>
    <w:p w:rsidR="00D46B3B" w:rsidRPr="00D46B3B" w:rsidRDefault="00D46B3B" w:rsidP="00D46B3B">
      <w:pPr>
        <w:spacing w:after="200" w:line="276" w:lineRule="auto"/>
        <w:jc w:val="both"/>
        <w:rPr>
          <w:rFonts w:eastAsiaTheme="minorHAnsi"/>
          <w:lang w:val="kk-KZ"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5ED4A08F" wp14:editId="1E206F35">
            <wp:extent cx="5645475" cy="7084088"/>
            <wp:effectExtent l="19050" t="0" r="0" b="0"/>
            <wp:docPr id="23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54036" b="13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605" cy="708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D571540" wp14:editId="70D71FA6">
            <wp:extent cx="5825336" cy="7264959"/>
            <wp:effectExtent l="19050" t="0" r="3964" b="0"/>
            <wp:docPr id="23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267" t="4835" r="38785" b="9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223" cy="7269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7E616A0" wp14:editId="20FE9A38">
            <wp:extent cx="5959371" cy="7325249"/>
            <wp:effectExtent l="19050" t="0" r="3279" b="0"/>
            <wp:docPr id="23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9330" t="11196" r="44546" b="3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280" cy="7326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26F229E" wp14:editId="5C900427">
            <wp:extent cx="5756274" cy="7043895"/>
            <wp:effectExtent l="19050" t="0" r="0" b="0"/>
            <wp:docPr id="23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8641" t="5344" r="34570" b="8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782" cy="7048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BFC3692" wp14:editId="35C62FD1">
            <wp:extent cx="5587930" cy="7137382"/>
            <wp:effectExtent l="19050" t="0" r="0" b="0"/>
            <wp:docPr id="23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7154" t="5089" r="37090" b="7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930" cy="713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F254849" wp14:editId="2452C674">
            <wp:extent cx="5790464" cy="7285055"/>
            <wp:effectExtent l="19050" t="0" r="736" b="0"/>
            <wp:docPr id="23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24258" t="6616" r="29803" b="6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464" cy="72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69410E2" wp14:editId="49585F2E">
            <wp:extent cx="5715434" cy="7275007"/>
            <wp:effectExtent l="19050" t="0" r="0" b="0"/>
            <wp:docPr id="239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7987" t="10178" r="36073" b="2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434" cy="7275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E484093" wp14:editId="14E23194">
            <wp:extent cx="6070731" cy="7546312"/>
            <wp:effectExtent l="19050" t="0" r="6219" b="0"/>
            <wp:docPr id="240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2721" t="7379" r="41327" b="6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731" cy="754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494BD01" wp14:editId="192398B9">
            <wp:extent cx="5796738" cy="7355394"/>
            <wp:effectExtent l="19050" t="0" r="0" b="0"/>
            <wp:docPr id="24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1371" t="5089" r="32684" b="7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738" cy="7355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05A69E05" wp14:editId="6408CAC1">
            <wp:extent cx="5659678" cy="6953460"/>
            <wp:effectExtent l="19050" t="0" r="0" b="0"/>
            <wp:docPr id="24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7140" t="10687" r="26922" b="4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678" cy="695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0573D02" wp14:editId="6DCC48F8">
            <wp:extent cx="6074729" cy="7666893"/>
            <wp:effectExtent l="19050" t="0" r="2221" b="0"/>
            <wp:docPr id="24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0872" t="8397" r="33192" b="4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829" cy="7672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1184ABA" wp14:editId="2BF7AC58">
            <wp:extent cx="5721543" cy="6953460"/>
            <wp:effectExtent l="19050" t="0" r="0" b="0"/>
            <wp:docPr id="24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5238" t="10941" r="28109" b="3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543" cy="695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79B7F96" wp14:editId="037A929C">
            <wp:extent cx="5859235" cy="7380251"/>
            <wp:effectExtent l="19050" t="0" r="8165" b="0"/>
            <wp:docPr id="24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0021" t="9415" r="33701" b="3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235" cy="738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0571A7B" wp14:editId="789F8FCF">
            <wp:extent cx="5670110" cy="7234948"/>
            <wp:effectExtent l="19050" t="0" r="6790" b="0"/>
            <wp:docPr id="24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18819" t="11450" r="35226" b="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110" cy="7234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C5D0212" wp14:editId="37252868">
            <wp:extent cx="5768800" cy="7250643"/>
            <wp:effectExtent l="19050" t="0" r="3350" b="0"/>
            <wp:docPr id="24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3072" t="12977" r="30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800" cy="7250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EB638D" w:rsidRPr="00EB638D" w:rsidRDefault="00EB638D" w:rsidP="00EB638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94DB0" w:rsidRDefault="00B94DB0" w:rsidP="00B94DB0">
      <w:pPr>
        <w:jc w:val="right"/>
        <w:rPr>
          <w:lang w:val="kk-KZ"/>
        </w:rPr>
      </w:pPr>
      <w:bookmarkStart w:id="0" w:name="_GoBack"/>
      <w:bookmarkEnd w:id="0"/>
    </w:p>
    <w:sectPr w:rsidR="00B94DB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E2D76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34883"/>
    <w:rsid w:val="006D4981"/>
    <w:rsid w:val="00713A22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508EC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01FCB"/>
    <w:rsid w:val="00F11686"/>
    <w:rsid w:val="00F64B53"/>
    <w:rsid w:val="00FC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2017-01-17T08:00:00Z</dcterms:created>
  <dcterms:modified xsi:type="dcterms:W3CDTF">2017-01-17T08:00:00Z</dcterms:modified>
</cp:coreProperties>
</file>